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224" w:rsidRDefault="00542410" w:rsidP="00A102A2">
      <w:pPr>
        <w:pStyle w:val="Titel"/>
      </w:pPr>
      <w:r>
        <w:t xml:space="preserve">Sollicitatieformulier Bottelier B.V </w:t>
      </w:r>
    </w:p>
    <w:p w:rsidR="00A102A2" w:rsidRDefault="00A102A2"/>
    <w:p w:rsidR="00542410" w:rsidRDefault="00542410">
      <w:r>
        <w:t xml:space="preserve">Dit formulier kan worden ingevuld en worden opgestuurd naar: </w:t>
      </w:r>
      <w:hyperlink r:id="rId4" w:history="1">
        <w:r w:rsidRPr="00A824A1">
          <w:rPr>
            <w:rStyle w:val="Hyperlink"/>
          </w:rPr>
          <w:t>algemeen@bottelierbv.nl</w:t>
        </w:r>
      </w:hyperlink>
      <w:r>
        <w:t xml:space="preserve"> om uw sollicitatie te voltrekken. Wij nemen na het ontvangen van het formulier zo spoedig mogelijk contact met u op.</w:t>
      </w:r>
    </w:p>
    <w:p w:rsidR="00542410" w:rsidRDefault="00542410"/>
    <w:p w:rsidR="00542410" w:rsidRDefault="00542410"/>
    <w:p w:rsidR="00542410" w:rsidRDefault="00542410">
      <w:r>
        <w:t>Ik solliciteer op de functie:</w:t>
      </w:r>
    </w:p>
    <w:p w:rsidR="00542410" w:rsidRDefault="00542410"/>
    <w:p w:rsidR="00542410" w:rsidRDefault="00542410"/>
    <w:p w:rsidR="00542410" w:rsidRDefault="00542410">
      <w:r>
        <w:t>Naam:</w:t>
      </w:r>
    </w:p>
    <w:p w:rsidR="00542410" w:rsidRDefault="00542410"/>
    <w:p w:rsidR="00542410" w:rsidRDefault="00542410">
      <w:r>
        <w:t>Leeftijd:</w:t>
      </w:r>
    </w:p>
    <w:p w:rsidR="00542410" w:rsidRDefault="00542410"/>
    <w:p w:rsidR="00542410" w:rsidRDefault="00542410">
      <w:r>
        <w:t>06-nummer:</w:t>
      </w:r>
    </w:p>
    <w:p w:rsidR="00542410" w:rsidRDefault="00542410"/>
    <w:p w:rsidR="00542410" w:rsidRDefault="00542410">
      <w:r>
        <w:t>Woonplaats:</w:t>
      </w:r>
    </w:p>
    <w:p w:rsidR="00542410" w:rsidRDefault="00542410"/>
    <w:p w:rsidR="00542410" w:rsidRDefault="00542410">
      <w:r>
        <w:t xml:space="preserve">Opleidingen: </w:t>
      </w:r>
    </w:p>
    <w:p w:rsidR="00542410" w:rsidRDefault="00542410"/>
    <w:p w:rsidR="00542410" w:rsidRDefault="00542410">
      <w:r>
        <w:t>Werkervaring:</w:t>
      </w:r>
    </w:p>
    <w:p w:rsidR="00542410" w:rsidRDefault="00542410"/>
    <w:p w:rsidR="00542410" w:rsidRDefault="00542410">
      <w:r>
        <w:t xml:space="preserve">In het bezit van een rijbewijs?             </w:t>
      </w:r>
      <w:proofErr w:type="gramStart"/>
      <w:r>
        <w:t>[  ]</w:t>
      </w:r>
      <w:proofErr w:type="gramEnd"/>
      <w:r>
        <w:t xml:space="preserve"> ja.                    </w:t>
      </w:r>
      <w:proofErr w:type="gramStart"/>
      <w:r>
        <w:t>[  ]</w:t>
      </w:r>
      <w:proofErr w:type="gramEnd"/>
      <w:r>
        <w:t xml:space="preserve"> nee.</w:t>
      </w:r>
    </w:p>
    <w:p w:rsidR="00542410" w:rsidRDefault="00542410"/>
    <w:p w:rsidR="00542410" w:rsidRDefault="00542410">
      <w:r>
        <w:t xml:space="preserve">Burgerlijke </w:t>
      </w:r>
      <w:proofErr w:type="gramStart"/>
      <w:r>
        <w:t xml:space="preserve">stand:   </w:t>
      </w:r>
      <w:proofErr w:type="gramEnd"/>
      <w:r>
        <w:t xml:space="preserve">                                [  ] gehuwd          [  ] samenwonend        [  ] alleenstaand</w:t>
      </w:r>
    </w:p>
    <w:p w:rsidR="00542410" w:rsidRDefault="00542410"/>
    <w:p w:rsidR="00542410" w:rsidRDefault="00A102A2">
      <w:r>
        <w:t>Interesses</w:t>
      </w:r>
      <w:r w:rsidR="00542410">
        <w:t xml:space="preserve">: </w:t>
      </w:r>
    </w:p>
    <w:p w:rsidR="00542410" w:rsidRDefault="00542410"/>
    <w:p w:rsidR="00542410" w:rsidRDefault="00542410">
      <w:r>
        <w:t>Bijzondere omstandigheden</w:t>
      </w:r>
      <w:r w:rsidR="00A102A2">
        <w:t xml:space="preserve"> (indien van toepassing)</w:t>
      </w:r>
      <w:r>
        <w:t xml:space="preserve">: </w:t>
      </w:r>
    </w:p>
    <w:p w:rsidR="00A102A2" w:rsidRDefault="00A102A2"/>
    <w:p w:rsidR="00A102A2" w:rsidRDefault="00A102A2"/>
    <w:p w:rsidR="00A102A2" w:rsidRDefault="00A102A2"/>
    <w:p w:rsidR="00A102A2" w:rsidRDefault="00A102A2"/>
    <w:p w:rsidR="00A102A2" w:rsidRDefault="00A102A2"/>
    <w:p w:rsidR="00A102A2" w:rsidRDefault="00A102A2"/>
    <w:p w:rsidR="00A102A2" w:rsidRDefault="00A102A2"/>
    <w:p w:rsidR="00A102A2" w:rsidRDefault="00A102A2"/>
    <w:p w:rsidR="00A102A2" w:rsidRDefault="00A102A2"/>
    <w:p w:rsidR="00A102A2" w:rsidRDefault="00A102A2"/>
    <w:p w:rsidR="00A102A2" w:rsidRDefault="00A102A2">
      <w:pPr>
        <w:rPr>
          <w:sz w:val="20"/>
          <w:szCs w:val="20"/>
        </w:rPr>
      </w:pPr>
      <w:r>
        <w:rPr>
          <w:sz w:val="20"/>
          <w:szCs w:val="20"/>
        </w:rPr>
        <w:t>Disclaimer/</w:t>
      </w:r>
      <w:proofErr w:type="spellStart"/>
      <w:r>
        <w:rPr>
          <w:sz w:val="20"/>
          <w:szCs w:val="20"/>
        </w:rPr>
        <w:t>Note</w:t>
      </w:r>
      <w:proofErr w:type="spellEnd"/>
      <w:r w:rsidRPr="00A102A2">
        <w:rPr>
          <w:sz w:val="20"/>
          <w:szCs w:val="20"/>
        </w:rPr>
        <w:t xml:space="preserve">: </w:t>
      </w:r>
      <w:r>
        <w:rPr>
          <w:sz w:val="20"/>
          <w:szCs w:val="20"/>
        </w:rPr>
        <w:t xml:space="preserve"> </w:t>
      </w:r>
    </w:p>
    <w:p w:rsidR="00A102A2" w:rsidRDefault="00A102A2">
      <w:pPr>
        <w:rPr>
          <w:sz w:val="20"/>
          <w:szCs w:val="20"/>
        </w:rPr>
      </w:pPr>
    </w:p>
    <w:p w:rsidR="00A102A2" w:rsidRPr="00A102A2" w:rsidRDefault="00A102A2">
      <w:pPr>
        <w:rPr>
          <w:sz w:val="20"/>
          <w:szCs w:val="20"/>
        </w:rPr>
      </w:pPr>
      <w:proofErr w:type="gramStart"/>
      <w:r w:rsidRPr="00A102A2">
        <w:rPr>
          <w:sz w:val="20"/>
          <w:szCs w:val="20"/>
        </w:rPr>
        <w:t>dit</w:t>
      </w:r>
      <w:proofErr w:type="gramEnd"/>
      <w:r w:rsidRPr="00A102A2">
        <w:rPr>
          <w:sz w:val="20"/>
          <w:szCs w:val="20"/>
        </w:rPr>
        <w:t xml:space="preserve"> formulier is auteursrechtelijk beschermt en dient niet door een andere partij, of onder andere doeleinden te worden verspreid of toegepast. De persoonsinformatie die via dit formulier worden doorgespeelt zijn uitsluitend bedoelt ter applicatie van de vacatures en zullen na verwerking worden verwijderd.</w:t>
      </w:r>
      <w:r>
        <w:rPr>
          <w:sz w:val="20"/>
          <w:szCs w:val="20"/>
        </w:rPr>
        <w:t xml:space="preserve"> </w:t>
      </w:r>
      <w:r w:rsidRPr="00A102A2">
        <w:rPr>
          <w:i/>
          <w:iCs/>
          <w:sz w:val="20"/>
          <w:szCs w:val="20"/>
        </w:rPr>
        <w:t>Bottelier</w:t>
      </w:r>
      <w:r>
        <w:rPr>
          <w:sz w:val="20"/>
          <w:szCs w:val="20"/>
        </w:rPr>
        <w:t xml:space="preserve"> is niet verantwoordelijk voor onjuiste informatie die via dit formulier wordt verstrekt. </w:t>
      </w:r>
      <w:bookmarkStart w:id="0" w:name="_GoBack"/>
      <w:bookmarkEnd w:id="0"/>
    </w:p>
    <w:p w:rsidR="00A102A2" w:rsidRPr="00A102A2" w:rsidRDefault="00A102A2">
      <w:pPr>
        <w:rPr>
          <w:sz w:val="20"/>
          <w:szCs w:val="20"/>
        </w:rPr>
      </w:pPr>
    </w:p>
    <w:p w:rsidR="00A102A2" w:rsidRPr="00A102A2" w:rsidRDefault="00A102A2">
      <w:pPr>
        <w:rPr>
          <w:sz w:val="20"/>
          <w:szCs w:val="20"/>
        </w:rPr>
      </w:pPr>
      <w:r w:rsidRPr="00A102A2">
        <w:rPr>
          <w:sz w:val="20"/>
          <w:szCs w:val="20"/>
        </w:rPr>
        <w:t xml:space="preserve">Copyright 2019 © Bottelier B.V </w:t>
      </w:r>
    </w:p>
    <w:p w:rsidR="00A102A2" w:rsidRPr="00A102A2" w:rsidRDefault="00A102A2">
      <w:pPr>
        <w:rPr>
          <w:sz w:val="20"/>
          <w:szCs w:val="20"/>
        </w:rPr>
      </w:pPr>
    </w:p>
    <w:p w:rsidR="00542410" w:rsidRDefault="00542410">
      <w:r>
        <w:t xml:space="preserve"> </w:t>
      </w:r>
    </w:p>
    <w:sectPr w:rsidR="00542410" w:rsidSect="00A3696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10"/>
    <w:rsid w:val="000620B6"/>
    <w:rsid w:val="003814B6"/>
    <w:rsid w:val="0052445F"/>
    <w:rsid w:val="00542410"/>
    <w:rsid w:val="006216AA"/>
    <w:rsid w:val="00956224"/>
    <w:rsid w:val="00A102A2"/>
    <w:rsid w:val="00A36966"/>
    <w:rsid w:val="00BE44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37BDBB4"/>
  <w15:chartTrackingRefBased/>
  <w15:docId w15:val="{7E649022-5784-8C40-86F3-F56C1DBE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102A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2410"/>
    <w:rPr>
      <w:color w:val="0563C1" w:themeColor="hyperlink"/>
      <w:u w:val="single"/>
    </w:rPr>
  </w:style>
  <w:style w:type="character" w:styleId="Onopgelostemelding">
    <w:name w:val="Unresolved Mention"/>
    <w:basedOn w:val="Standaardalinea-lettertype"/>
    <w:uiPriority w:val="99"/>
    <w:semiHidden/>
    <w:unhideWhenUsed/>
    <w:rsid w:val="00542410"/>
    <w:rPr>
      <w:color w:val="605E5C"/>
      <w:shd w:val="clear" w:color="auto" w:fill="E1DFDD"/>
    </w:rPr>
  </w:style>
  <w:style w:type="character" w:customStyle="1" w:styleId="Kop1Char">
    <w:name w:val="Kop 1 Char"/>
    <w:basedOn w:val="Standaardalinea-lettertype"/>
    <w:link w:val="Kop1"/>
    <w:uiPriority w:val="9"/>
    <w:rsid w:val="00A102A2"/>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A102A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102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lgemeen@bottelierbv.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174</Words>
  <Characters>960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Bottelier</dc:creator>
  <cp:keywords/>
  <dc:description/>
  <cp:lastModifiedBy>Fabio Bottelier</cp:lastModifiedBy>
  <cp:revision>1</cp:revision>
  <dcterms:created xsi:type="dcterms:W3CDTF">2019-08-22T10:39:00Z</dcterms:created>
  <dcterms:modified xsi:type="dcterms:W3CDTF">2019-08-22T10:57:00Z</dcterms:modified>
</cp:coreProperties>
</file>